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bacb38cf3144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COLLOCATIO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COLLOCATIO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bd1b535edb4074"/>
      <w:footerReference xmlns:r="http://schemas.openxmlformats.org/officeDocument/2006/relationships" w:type="default" r:id="R36e82d9266594c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COLLOCATIO HOLDING AS   ·   Org.nr 913 865 367   ·   Storgata 20   ·   2815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COLLOCATIO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bd1b535edb4074" /><Relationship Type="http://schemas.openxmlformats.org/officeDocument/2006/relationships/footer" Target="/word/footer1.xml" Id="R36e82d9266594c17" /></Relationships>
</file>