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c916a2fd5749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C.M.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Sarpsborg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Sarpsborg,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C.M.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09784f5c8b4ceb"/>
      <w:footerReference xmlns:r="http://schemas.openxmlformats.org/officeDocument/2006/relationships" w:type="default" r:id="Rc5802a55e47542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C.M. HOLDING AS   ·   Org.nr 916 298 749   ·   Ringgata 52   ·   1723 SARPSBORG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C.M.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09784f5c8b4ceb" /><Relationship Type="http://schemas.openxmlformats.org/officeDocument/2006/relationships/footer" Target="/word/footer1.xml" Id="Rc5802a55e47542a2" /></Relationships>
</file>