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2b568921f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LILLEHAMMER KOMMUNE, org.nr 945 578 564,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31826ac2c99a4b73"/>
      <w:footerReference xmlns:r="http://schemas.openxmlformats.org/officeDocument/2006/relationships" w:type="default" r:id="R8383207fdb9b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26ac2c99a4b73" /><Relationship Type="http://schemas.openxmlformats.org/officeDocument/2006/relationships/footer" Target="/word/footer1.xml" Id="R8383207fdb9b42d0" /></Relationships>
</file>