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c56f841d749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1a3c8b7e0c214189"/>
      <w:footerReference xmlns:r="http://schemas.openxmlformats.org/officeDocument/2006/relationships" w:type="default" r:id="R06566b001203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c8b7e0c214189" /><Relationship Type="http://schemas.openxmlformats.org/officeDocument/2006/relationships/footer" Target="/word/footer1.xml" Id="R06566b0012034b1c" /></Relationships>
</file>