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510e7270ba4b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LANGFONN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LANGFONN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841f2743fa4cbd"/>
      <w:footerReference xmlns:r="http://schemas.openxmlformats.org/officeDocument/2006/relationships" w:type="default" r:id="R635b5e858aad4f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LANGFONN AS   ·   Org.nr 985 701 113   ·   Frøyas gate 15   ·   0273 OSLO   ·   Tlf. 22 12 18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LANGFONN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841f2743fa4cbd" /><Relationship Type="http://schemas.openxmlformats.org/officeDocument/2006/relationships/footer" Target="/word/footer1.xml" Id="R635b5e858aad4f3a" /></Relationships>
</file>