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3ce444bf7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 BILGLASS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 BILGLASS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5f3e720f24bed"/>
      <w:footerReference xmlns:r="http://schemas.openxmlformats.org/officeDocument/2006/relationships" w:type="default" r:id="R2f8b58b6c0f0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5f3e720f24bed" /><Relationship Type="http://schemas.openxmlformats.org/officeDocument/2006/relationships/footer" Target="/word/footer1.xml" Id="R2f8b58b6c0f040ae" /></Relationships>
</file>