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a0e9bbdda4d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07646c882148e4"/>
      <w:footerReference xmlns:r="http://schemas.openxmlformats.org/officeDocument/2006/relationships" w:type="default" r:id="Rbd04dbfda99d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SKRETTING AS   ·   Org.nr 988 044 113   ·   Sjøhagen 6   ·   4016 STAVANGER   ·   Tlf. 81 52 13 00   ·   post@skretting.no   ·   www.skretting.com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7646c882148e4" /><Relationship Type="http://schemas.openxmlformats.org/officeDocument/2006/relationships/footer" Target="/word/footer1.xml" Id="Rbd04dbfda99d4488" /></Relationships>
</file>