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be241d9de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899236a4a4876"/>
      <w:footerReference xmlns:r="http://schemas.openxmlformats.org/officeDocument/2006/relationships" w:type="default" r:id="Rfcfbc7a03119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HOLDING AS   ·   Org.nr 989 015 613   ·   Treskev 1 B   ·   4043 HAFRSFJORD   ·   Tlf. 51 55 32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899236a4a4876" /><Relationship Type="http://schemas.openxmlformats.org/officeDocument/2006/relationships/footer" Target="/word/footer1.xml" Id="Rfcfbc7a031194aaa" /></Relationships>
</file>