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062b910514e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KINA LAKS EKSPORT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KINA LAKS EKSPORT AS</w:t>
      </w:r>
    </w:p>
    <w:sectPr>
      <w:headerReference xmlns:r="http://schemas.openxmlformats.org/officeDocument/2006/relationships" w:type="default" r:id="R4355cc4374144c42"/>
      <w:footerReference xmlns:r="http://schemas.openxmlformats.org/officeDocument/2006/relationships" w:type="default" r:id="R42a7453fea1243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KINA LAKS EKSPORT AS   ·   Org.nr 991 879 110   ·   Gåselia 4   ·   4847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KINA LAKS EKSPORT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55cc4374144c42" /><Relationship Type="http://schemas.openxmlformats.org/officeDocument/2006/relationships/footer" Target="/word/footer1.xml" Id="R42a7453fea124308" /></Relationships>
</file>